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4C6" w:rsidRPr="000D3A04" w:rsidRDefault="00DA24C6" w:rsidP="00DA24C6">
      <w:pPr>
        <w:spacing w:line="44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0D3A04">
        <w:rPr>
          <w:rFonts w:ascii="Times New Roman" w:eastAsia="標楷體" w:hAnsi="Times New Roman" w:cs="Times New Roman"/>
          <w:b/>
          <w:sz w:val="32"/>
        </w:rPr>
        <w:t>國立臺灣海洋大學「</w:t>
      </w:r>
      <w:r w:rsidR="006036EB">
        <w:rPr>
          <w:rFonts w:ascii="Times New Roman" w:eastAsia="標楷體" w:hAnsi="Times New Roman" w:cs="Times New Roman"/>
          <w:b/>
          <w:sz w:val="32"/>
        </w:rPr>
        <w:t>課程抽象概念之具體教學模式競賽</w:t>
      </w:r>
      <w:r w:rsidRPr="000D3A04">
        <w:rPr>
          <w:rFonts w:ascii="Times New Roman" w:eastAsia="標楷體" w:hAnsi="Times New Roman" w:cs="Times New Roman"/>
          <w:b/>
          <w:sz w:val="32"/>
        </w:rPr>
        <w:t>」</w:t>
      </w:r>
      <w:r w:rsidR="00B06AB2" w:rsidRPr="00B06AB2">
        <w:rPr>
          <w:rFonts w:ascii="Times New Roman" w:eastAsia="標楷體" w:hAnsi="Times New Roman" w:cs="Times New Roman" w:hint="eastAsia"/>
          <w:b/>
          <w:sz w:val="32"/>
        </w:rPr>
        <w:t>報告</w:t>
      </w:r>
      <w:r w:rsidR="00431DDE">
        <w:rPr>
          <w:rFonts w:ascii="Times New Roman" w:eastAsia="標楷體" w:hAnsi="Times New Roman" w:cs="Times New Roman" w:hint="eastAsia"/>
          <w:b/>
          <w:sz w:val="32"/>
        </w:rPr>
        <w:t>書</w:t>
      </w:r>
    </w:p>
    <w:p w:rsidR="00DA24C6" w:rsidRPr="000D3A04" w:rsidRDefault="00DA24C6" w:rsidP="00DA24C6">
      <w:pPr>
        <w:spacing w:line="400" w:lineRule="exact"/>
        <w:rPr>
          <w:rFonts w:ascii="Times New Roman" w:eastAsia="標楷體" w:hAnsi="Times New Roman" w:cs="Times New Roman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1668"/>
        <w:gridCol w:w="1700"/>
        <w:gridCol w:w="1842"/>
        <w:gridCol w:w="1701"/>
        <w:gridCol w:w="3771"/>
      </w:tblGrid>
      <w:tr w:rsidR="00041762" w:rsidRPr="000D3A04" w:rsidTr="00203D9E">
        <w:trPr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:rsidR="00203D9E" w:rsidRPr="000D3A04" w:rsidRDefault="00203D9E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  <w:b/>
              </w:rPr>
              <w:t>（一）</w:t>
            </w:r>
            <w:r w:rsidR="00DC72FF">
              <w:rPr>
                <w:rFonts w:ascii="Times New Roman" w:eastAsia="標楷體" w:hAnsi="Times New Roman" w:cs="Times New Roman" w:hint="eastAsia"/>
                <w:b/>
              </w:rPr>
              <w:t>基本</w:t>
            </w:r>
            <w:r w:rsidRPr="000D3A04">
              <w:rPr>
                <w:rFonts w:ascii="Times New Roman" w:eastAsia="標楷體" w:hAnsi="Times New Roman" w:cs="Times New Roman"/>
                <w:b/>
              </w:rPr>
              <w:t>資料</w:t>
            </w:r>
          </w:p>
        </w:tc>
      </w:tr>
      <w:tr w:rsidR="00041762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A24C6" w:rsidRPr="000D3A04" w:rsidRDefault="00737DD1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授課教師</w:t>
            </w:r>
          </w:p>
        </w:tc>
        <w:tc>
          <w:tcPr>
            <w:tcW w:w="1658" w:type="pct"/>
            <w:gridSpan w:val="2"/>
            <w:tcBorders>
              <w:left w:val="single" w:sz="4" w:space="0" w:color="auto"/>
            </w:tcBorders>
            <w:vAlign w:val="center"/>
          </w:tcPr>
          <w:p w:rsidR="00DA24C6" w:rsidRPr="000D3A04" w:rsidRDefault="00DA24C6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shd w:val="clear" w:color="auto" w:fill="E7E6E6" w:themeFill="background2"/>
            <w:vAlign w:val="center"/>
          </w:tcPr>
          <w:p w:rsidR="00DA24C6" w:rsidRPr="000D3A04" w:rsidRDefault="00DA24C6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職</w:t>
            </w:r>
            <w:r w:rsidR="00015793" w:rsidRPr="000D3A04">
              <w:rPr>
                <w:rFonts w:ascii="Times New Roman" w:eastAsia="標楷體" w:hAnsi="Times New Roman" w:cs="Times New Roman"/>
              </w:rPr>
              <w:t xml:space="preserve">　　</w:t>
            </w:r>
            <w:r w:rsidRPr="000D3A04">
              <w:rPr>
                <w:rFonts w:ascii="Times New Roman" w:eastAsia="標楷體" w:hAnsi="Times New Roman" w:cs="Times New Roman"/>
              </w:rPr>
              <w:t>稱</w:t>
            </w:r>
          </w:p>
        </w:tc>
        <w:tc>
          <w:tcPr>
            <w:tcW w:w="1765" w:type="pct"/>
            <w:tcBorders>
              <w:right w:val="double" w:sz="4" w:space="0" w:color="auto"/>
            </w:tcBorders>
            <w:vAlign w:val="center"/>
          </w:tcPr>
          <w:p w:rsidR="00DA24C6" w:rsidRPr="000D3A04" w:rsidRDefault="00DA24C6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25FA1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25FA1" w:rsidRPr="000D3A04" w:rsidRDefault="00825FA1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學院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1658" w:type="pct"/>
            <w:gridSpan w:val="2"/>
            <w:tcBorders>
              <w:left w:val="single" w:sz="4" w:space="0" w:color="auto"/>
            </w:tcBorders>
            <w:vAlign w:val="center"/>
          </w:tcPr>
          <w:p w:rsidR="00825FA1" w:rsidRPr="000D3A04" w:rsidRDefault="00825FA1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shd w:val="clear" w:color="auto" w:fill="E7E6E6" w:themeFill="background2"/>
            <w:vAlign w:val="center"/>
          </w:tcPr>
          <w:p w:rsidR="00825FA1" w:rsidRPr="000D3A04" w:rsidRDefault="00825FA1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1765" w:type="pct"/>
            <w:tcBorders>
              <w:right w:val="double" w:sz="4" w:space="0" w:color="auto"/>
            </w:tcBorders>
            <w:vAlign w:val="center"/>
          </w:tcPr>
          <w:p w:rsidR="00825FA1" w:rsidRPr="000D3A04" w:rsidRDefault="00825FA1" w:rsidP="00825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分機：　　手機：</w:t>
            </w:r>
          </w:p>
        </w:tc>
        <w:bookmarkStart w:id="0" w:name="_GoBack"/>
        <w:bookmarkEnd w:id="0"/>
      </w:tr>
      <w:tr w:rsidR="00431DDE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31DDE" w:rsidRPr="000D3A04" w:rsidRDefault="00825FA1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電子信箱</w:t>
            </w:r>
          </w:p>
        </w:tc>
        <w:tc>
          <w:tcPr>
            <w:tcW w:w="1658" w:type="pct"/>
            <w:gridSpan w:val="2"/>
            <w:tcBorders>
              <w:left w:val="single" w:sz="4" w:space="0" w:color="auto"/>
            </w:tcBorders>
            <w:vAlign w:val="center"/>
          </w:tcPr>
          <w:p w:rsidR="00431DDE" w:rsidRPr="000D3A04" w:rsidRDefault="00431DDE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shd w:val="clear" w:color="auto" w:fill="E7E6E6" w:themeFill="background2"/>
            <w:vAlign w:val="center"/>
          </w:tcPr>
          <w:p w:rsidR="00431DDE" w:rsidRPr="000D3A04" w:rsidRDefault="00825FA1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0D3A04">
              <w:rPr>
                <w:rFonts w:ascii="Times New Roman" w:eastAsia="標楷體" w:hAnsi="Times New Roman" w:cs="Times New Roman"/>
              </w:rPr>
              <w:t>中文課名</w:t>
            </w:r>
            <w:proofErr w:type="gramEnd"/>
          </w:p>
        </w:tc>
        <w:tc>
          <w:tcPr>
            <w:tcW w:w="1765" w:type="pct"/>
            <w:tcBorders>
              <w:right w:val="double" w:sz="4" w:space="0" w:color="auto"/>
            </w:tcBorders>
            <w:vAlign w:val="center"/>
          </w:tcPr>
          <w:p w:rsidR="00431DDE" w:rsidRPr="000D3A04" w:rsidRDefault="00431DDE" w:rsidP="00C728A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41762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課　　號</w:t>
            </w:r>
          </w:p>
        </w:tc>
        <w:tc>
          <w:tcPr>
            <w:tcW w:w="1658" w:type="pct"/>
            <w:gridSpan w:val="2"/>
            <w:vAlign w:val="center"/>
          </w:tcPr>
          <w:p w:rsidR="009007B2" w:rsidRPr="000D3A04" w:rsidRDefault="009007B2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shd w:val="clear" w:color="auto" w:fill="E7E6E6" w:themeFill="background2"/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選課類別</w:t>
            </w:r>
          </w:p>
        </w:tc>
        <w:tc>
          <w:tcPr>
            <w:tcW w:w="1765" w:type="pct"/>
            <w:tcBorders>
              <w:right w:val="double" w:sz="4" w:space="0" w:color="auto"/>
            </w:tcBorders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標楷體" w:eastAsia="標楷體" w:hAnsi="標楷體" w:cs="Times New Roman"/>
              </w:rPr>
              <w:t>□</w:t>
            </w:r>
            <w:r w:rsidRPr="000D3A04">
              <w:rPr>
                <w:rFonts w:ascii="Times New Roman" w:eastAsia="標楷體" w:hAnsi="Times New Roman" w:cs="Times New Roman"/>
              </w:rPr>
              <w:t xml:space="preserve">必修　</w:t>
            </w:r>
            <w:r w:rsidR="00825FA1" w:rsidRPr="000D3A04">
              <w:rPr>
                <w:rFonts w:ascii="Times New Roman" w:eastAsia="標楷體" w:hAnsi="Times New Roman" w:cs="Times New Roman"/>
              </w:rPr>
              <w:t xml:space="preserve">　</w:t>
            </w:r>
            <w:r w:rsidRPr="000D3A04">
              <w:rPr>
                <w:rFonts w:ascii="標楷體" w:eastAsia="標楷體" w:hAnsi="標楷體" w:cs="Times New Roman"/>
              </w:rPr>
              <w:t>□</w:t>
            </w:r>
            <w:r w:rsidRPr="000D3A04">
              <w:rPr>
                <w:rFonts w:ascii="Times New Roman" w:eastAsia="標楷體" w:hAnsi="Times New Roman" w:cs="Times New Roman"/>
              </w:rPr>
              <w:t>選修</w:t>
            </w:r>
          </w:p>
        </w:tc>
      </w:tr>
      <w:tr w:rsidR="00041762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開課年級</w:t>
            </w:r>
          </w:p>
        </w:tc>
        <w:tc>
          <w:tcPr>
            <w:tcW w:w="1658" w:type="pct"/>
            <w:gridSpan w:val="2"/>
            <w:vAlign w:val="center"/>
          </w:tcPr>
          <w:p w:rsidR="009007B2" w:rsidRPr="000D3A04" w:rsidRDefault="009007B2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shd w:val="clear" w:color="auto" w:fill="E7E6E6" w:themeFill="background2"/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修課人數</w:t>
            </w:r>
          </w:p>
        </w:tc>
        <w:tc>
          <w:tcPr>
            <w:tcW w:w="1765" w:type="pct"/>
            <w:tcBorders>
              <w:right w:val="double" w:sz="4" w:space="0" w:color="auto"/>
            </w:tcBorders>
            <w:vAlign w:val="center"/>
          </w:tcPr>
          <w:p w:rsidR="009007B2" w:rsidRPr="000D3A04" w:rsidRDefault="009007B2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B4F9A" w:rsidRPr="000D3A04" w:rsidTr="00825FA1">
        <w:trPr>
          <w:jc w:val="center"/>
        </w:trPr>
        <w:tc>
          <w:tcPr>
            <w:tcW w:w="781" w:type="pct"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3B4F9A" w:rsidRPr="000D3A04" w:rsidRDefault="003B4F9A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</w:rPr>
              <w:t>課程摘要</w:t>
            </w:r>
          </w:p>
        </w:tc>
        <w:tc>
          <w:tcPr>
            <w:tcW w:w="4219" w:type="pct"/>
            <w:gridSpan w:val="4"/>
            <w:tcBorders>
              <w:right w:val="double" w:sz="4" w:space="0" w:color="auto"/>
            </w:tcBorders>
            <w:vAlign w:val="center"/>
          </w:tcPr>
          <w:p w:rsidR="003B4F9A" w:rsidRPr="003B4F9A" w:rsidRDefault="003B4F9A" w:rsidP="003B4F9A">
            <w:pPr>
              <w:spacing w:line="276" w:lineRule="auto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242CDC">
              <w:rPr>
                <w:rFonts w:ascii="Times New Roman" w:eastAsia="標楷體" w:hAnsi="Times New Roman" w:cs="Times New Roman"/>
              </w:rPr>
              <w:t>簡述</w:t>
            </w:r>
            <w:r w:rsidRPr="00242CDC">
              <w:rPr>
                <w:rFonts w:ascii="Times New Roman" w:eastAsia="標楷體" w:hAnsi="Times New Roman" w:cs="Times New Roman" w:hint="eastAsia"/>
              </w:rPr>
              <w:t>課程</w:t>
            </w:r>
            <w:r w:rsidRPr="00242CDC">
              <w:rPr>
                <w:rFonts w:ascii="Times New Roman" w:eastAsia="標楷體" w:hAnsi="Times New Roman" w:cs="Times New Roman"/>
              </w:rPr>
              <w:t>內容</w:t>
            </w:r>
            <w:r w:rsidRPr="00242CDC">
              <w:rPr>
                <w:rFonts w:ascii="Times New Roman" w:eastAsia="標楷體" w:hAnsi="Times New Roman" w:cs="Times New Roman" w:hint="eastAsia"/>
              </w:rPr>
              <w:t>及教學方法</w:t>
            </w:r>
          </w:p>
        </w:tc>
      </w:tr>
      <w:tr w:rsidR="00DC72FF" w:rsidRPr="000D3A04" w:rsidTr="00F01849">
        <w:trPr>
          <w:jc w:val="center"/>
        </w:trPr>
        <w:tc>
          <w:tcPr>
            <w:tcW w:w="5000" w:type="pct"/>
            <w:gridSpan w:val="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:rsidR="00DC72FF" w:rsidRPr="000D3A04" w:rsidRDefault="00DC72FF" w:rsidP="008D694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D3A04">
              <w:rPr>
                <w:rFonts w:ascii="Times New Roman" w:eastAsia="標楷體" w:hAnsi="Times New Roman" w:cs="Times New Roman"/>
                <w:b/>
              </w:rPr>
              <w:t>（二）課程</w:t>
            </w:r>
            <w:r w:rsidR="00B06AB2">
              <w:rPr>
                <w:rFonts w:ascii="Times New Roman" w:eastAsia="標楷體" w:hAnsi="Times New Roman" w:cs="Times New Roman" w:hint="eastAsia"/>
                <w:b/>
              </w:rPr>
              <w:t>成果</w:t>
            </w:r>
            <w:r w:rsidR="00431DDE">
              <w:rPr>
                <w:rFonts w:ascii="Times New Roman" w:eastAsia="標楷體" w:hAnsi="Times New Roman" w:cs="Times New Roman" w:hint="eastAsia"/>
                <w:b/>
              </w:rPr>
              <w:t>報告</w:t>
            </w:r>
            <w:r w:rsidRPr="000D3A04">
              <w:rPr>
                <w:rFonts w:ascii="Times New Roman" w:eastAsia="標楷體" w:hAnsi="Times New Roman" w:cs="Times New Roman"/>
                <w:b/>
              </w:rPr>
              <w:t>（空間不足請自行增列）</w:t>
            </w:r>
          </w:p>
        </w:tc>
      </w:tr>
      <w:tr w:rsidR="00FA49F7" w:rsidRPr="000D3A04" w:rsidTr="003B645A">
        <w:trPr>
          <w:trHeight w:val="58"/>
          <w:jc w:val="center"/>
        </w:trPr>
        <w:tc>
          <w:tcPr>
            <w:tcW w:w="781" w:type="pct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A842EB" w:rsidRDefault="00FA49F7" w:rsidP="00A842EB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A842EB">
              <w:rPr>
                <w:rFonts w:ascii="Times New Roman" w:eastAsia="標楷體" w:hAnsi="Times New Roman" w:cs="Times New Roman" w:hint="eastAsia"/>
              </w:rPr>
              <w:t>抽象概念</w:t>
            </w:r>
          </w:p>
        </w:tc>
        <w:tc>
          <w:tcPr>
            <w:tcW w:w="7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A49F7" w:rsidRPr="00F36836" w:rsidRDefault="00FA49F7" w:rsidP="00FA49F7">
            <w:pPr>
              <w:spacing w:line="276" w:lineRule="auto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抽象概念名稱</w:t>
            </w:r>
          </w:p>
        </w:tc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49F7" w:rsidRPr="00F36836" w:rsidRDefault="00FA49F7" w:rsidP="00E0593E">
            <w:pPr>
              <w:spacing w:line="276" w:lineRule="auto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</w:tc>
      </w:tr>
      <w:tr w:rsidR="00FA49F7" w:rsidRPr="000D3A04" w:rsidTr="00FA49F7">
        <w:trPr>
          <w:trHeight w:val="414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560F6C" w:rsidRDefault="00FA49F7" w:rsidP="00A842EB">
            <w:pPr>
              <w:pStyle w:val="a4"/>
              <w:numPr>
                <w:ilvl w:val="0"/>
                <w:numId w:val="30"/>
              </w:numPr>
              <w:spacing w:line="276" w:lineRule="auto"/>
              <w:ind w:leftChars="0" w:left="142" w:hanging="28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19" w:type="pct"/>
            <w:gridSpan w:val="4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FA49F7" w:rsidRDefault="00DC76D2" w:rsidP="000D4A5B">
            <w:pPr>
              <w:spacing w:line="276" w:lineRule="auto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抽象概念的意涵、</w:t>
            </w:r>
            <w:r w:rsidRPr="007950F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學習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的</w:t>
            </w:r>
            <w:r w:rsidRPr="007950F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重要性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DF5C2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學生學習的困難點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DF5C2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具體例證輔助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學習</w:t>
            </w:r>
            <w:r w:rsidRPr="00DF5C2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的必要性</w:t>
            </w:r>
          </w:p>
        </w:tc>
      </w:tr>
      <w:tr w:rsidR="00DC76D2" w:rsidRPr="000D3A04" w:rsidTr="00242CDC">
        <w:trPr>
          <w:trHeight w:val="1814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DC76D2" w:rsidRPr="00560F6C" w:rsidRDefault="00DC76D2" w:rsidP="00A842EB">
            <w:pPr>
              <w:pStyle w:val="a4"/>
              <w:numPr>
                <w:ilvl w:val="0"/>
                <w:numId w:val="30"/>
              </w:numPr>
              <w:spacing w:line="276" w:lineRule="auto"/>
              <w:ind w:leftChars="0" w:left="142" w:hanging="28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19" w:type="pct"/>
            <w:gridSpan w:val="4"/>
            <w:tcBorders>
              <w:top w:val="dashed" w:sz="4" w:space="0" w:color="auto"/>
              <w:right w:val="double" w:sz="4" w:space="0" w:color="auto"/>
            </w:tcBorders>
          </w:tcPr>
          <w:p w:rsidR="00DC76D2" w:rsidRPr="00F36836" w:rsidRDefault="00DC76D2" w:rsidP="00242CDC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A49F7" w:rsidRPr="000D3A04" w:rsidTr="003B645A">
        <w:trPr>
          <w:trHeight w:val="58"/>
          <w:jc w:val="center"/>
        </w:trPr>
        <w:tc>
          <w:tcPr>
            <w:tcW w:w="781" w:type="pct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A842EB" w:rsidRDefault="00FA49F7" w:rsidP="00A842EB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A842EB">
              <w:rPr>
                <w:rFonts w:ascii="Times New Roman" w:eastAsia="標楷體" w:hAnsi="Times New Roman" w:cs="Times New Roman" w:hint="eastAsia"/>
              </w:rPr>
              <w:t>具體例證</w:t>
            </w:r>
          </w:p>
        </w:tc>
        <w:tc>
          <w:tcPr>
            <w:tcW w:w="7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A49F7" w:rsidRPr="00F36836" w:rsidRDefault="00FA49F7" w:rsidP="00FA49F7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具體例證數量</w:t>
            </w:r>
          </w:p>
        </w:tc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49F7" w:rsidRPr="00F36836" w:rsidRDefault="00FA49F7" w:rsidP="00034379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＿＿＿</w:t>
            </w:r>
            <w:proofErr w:type="gramEnd"/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項</w:t>
            </w:r>
          </w:p>
        </w:tc>
      </w:tr>
      <w:tr w:rsidR="00FA49F7" w:rsidRPr="000D3A04" w:rsidTr="003B645A">
        <w:trPr>
          <w:trHeight w:val="58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A842EB" w:rsidRDefault="00FA49F7" w:rsidP="00A842EB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A49F7" w:rsidRPr="00F36836" w:rsidRDefault="00FA49F7" w:rsidP="00FA49F7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具體例證類型</w:t>
            </w:r>
          </w:p>
        </w:tc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49F7" w:rsidRDefault="00FA49F7" w:rsidP="00FA49F7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t>圖片</w:t>
            </w: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 xml:space="preserve">　□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t>影音</w:t>
            </w: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 xml:space="preserve">　□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t>簡報錄製</w:t>
            </w: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 xml:space="preserve">　□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t>動畫</w:t>
            </w: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 xml:space="preserve">　□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t>物品展示</w:t>
            </w:r>
          </w:p>
          <w:p w:rsidR="00FA49F7" w:rsidRPr="00F36836" w:rsidRDefault="00FA49F7" w:rsidP="00FA49F7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36836">
              <w:rPr>
                <w:rFonts w:ascii="Times New Roman" w:eastAsia="標楷體" w:hAnsi="Times New Roman" w:cs="Times New Roman" w:hint="eastAsia"/>
                <w:szCs w:val="24"/>
              </w:rPr>
              <w:t>□其他：</w:t>
            </w:r>
            <w:r w:rsidRPr="00F36836">
              <w:rPr>
                <w:rFonts w:ascii="Times New Roman" w:eastAsia="標楷體" w:hAnsi="Times New Roman" w:cs="Times New Roman"/>
                <w:szCs w:val="24"/>
              </w:rPr>
              <w:ptab w:relativeTo="margin" w:alignment="right" w:leader="underscore"/>
            </w:r>
          </w:p>
        </w:tc>
      </w:tr>
      <w:tr w:rsidR="00FA49F7" w:rsidRPr="000D3A04" w:rsidTr="00DC76D2">
        <w:trPr>
          <w:trHeight w:val="58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560F6C" w:rsidRDefault="00FA49F7" w:rsidP="00A842EB">
            <w:pPr>
              <w:pStyle w:val="a4"/>
              <w:numPr>
                <w:ilvl w:val="0"/>
                <w:numId w:val="30"/>
              </w:numPr>
              <w:spacing w:line="276" w:lineRule="auto"/>
              <w:ind w:leftChars="0" w:left="142" w:hanging="28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19" w:type="pct"/>
            <w:gridSpan w:val="4"/>
            <w:tcBorders>
              <w:top w:val="single" w:sz="4" w:space="0" w:color="auto"/>
              <w:bottom w:val="dashed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242CDC" w:rsidRDefault="00DC76D2" w:rsidP="00242CDC">
            <w:pPr>
              <w:spacing w:line="276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42CD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具體例證內容說明、來源合理或原創性、具體例證與抽象概念關聯及如何輔助抽象概念學習</w:t>
            </w:r>
            <w:proofErr w:type="gramStart"/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proofErr w:type="gramEnd"/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具體例證類型為圖片或物品展示請提供拍攝清晰之照片</w:t>
            </w:r>
            <w:r w:rsidR="00242CDC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解析度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1920*1080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以上</w:t>
            </w:r>
            <w:r w:rsidR="00242CDC">
              <w:rPr>
                <w:rFonts w:ascii="Times New Roman" w:eastAsia="標楷體" w:hAnsi="Times New Roman" w:cs="Times New Roman" w:hint="eastAsia"/>
                <w:szCs w:val="24"/>
              </w:rPr>
              <w:t>；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影音、簡報錄製或動畫請提供影片連結</w:t>
            </w:r>
            <w:r w:rsidR="00242CDC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解析度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1920*1080</w:t>
            </w:r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以上</w:t>
            </w:r>
            <w:proofErr w:type="gramStart"/>
            <w:r w:rsidR="00242CDC" w:rsidRPr="00242CDC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proofErr w:type="gramEnd"/>
          </w:p>
        </w:tc>
      </w:tr>
      <w:tr w:rsidR="00DC76D2" w:rsidRPr="000D3A04" w:rsidTr="00242CDC">
        <w:trPr>
          <w:trHeight w:val="1814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DC76D2" w:rsidRPr="00560F6C" w:rsidRDefault="00DC76D2" w:rsidP="00A842EB">
            <w:pPr>
              <w:pStyle w:val="a4"/>
              <w:numPr>
                <w:ilvl w:val="0"/>
                <w:numId w:val="30"/>
              </w:numPr>
              <w:spacing w:line="276" w:lineRule="auto"/>
              <w:ind w:leftChars="0" w:left="142" w:hanging="28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19" w:type="pct"/>
            <w:gridSpan w:val="4"/>
            <w:tcBorders>
              <w:top w:val="dashed" w:sz="4" w:space="0" w:color="auto"/>
              <w:right w:val="double" w:sz="4" w:space="0" w:color="auto"/>
            </w:tcBorders>
          </w:tcPr>
          <w:p w:rsidR="00DC76D2" w:rsidRPr="00F36836" w:rsidRDefault="00DC76D2" w:rsidP="00242CDC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A49F7" w:rsidRPr="000D3A04" w:rsidTr="00DC76D2">
        <w:trPr>
          <w:trHeight w:val="154"/>
          <w:jc w:val="center"/>
        </w:trPr>
        <w:tc>
          <w:tcPr>
            <w:tcW w:w="781" w:type="pct"/>
            <w:vMerge w:val="restart"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825FA1" w:rsidRDefault="00DC76D2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學習成效</w:t>
            </w:r>
          </w:p>
        </w:tc>
        <w:tc>
          <w:tcPr>
            <w:tcW w:w="4219" w:type="pct"/>
            <w:gridSpan w:val="4"/>
            <w:tcBorders>
              <w:top w:val="single" w:sz="4" w:space="0" w:color="auto"/>
              <w:bottom w:val="dashed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:rsidR="00FA49F7" w:rsidRPr="00F36836" w:rsidRDefault="00DC76D2" w:rsidP="00FA49F7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0D3A0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適宜的評量機制檢視抽象概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念學習狀況及學生成果，例如：專題實作、口頭或書面報告、考試…等</w:t>
            </w:r>
          </w:p>
        </w:tc>
      </w:tr>
      <w:tr w:rsidR="00DC76D2" w:rsidRPr="000D3A04" w:rsidTr="00242CDC">
        <w:trPr>
          <w:trHeight w:val="1814"/>
          <w:jc w:val="center"/>
        </w:trPr>
        <w:tc>
          <w:tcPr>
            <w:tcW w:w="781" w:type="pct"/>
            <w:vMerge/>
            <w:tcBorders>
              <w:left w:val="double" w:sz="4" w:space="0" w:color="auto"/>
            </w:tcBorders>
            <w:shd w:val="clear" w:color="auto" w:fill="E7E6E6" w:themeFill="background2"/>
            <w:vAlign w:val="center"/>
          </w:tcPr>
          <w:p w:rsidR="00DC76D2" w:rsidRPr="00825FA1" w:rsidRDefault="00DC76D2" w:rsidP="00825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19" w:type="pct"/>
            <w:gridSpan w:val="4"/>
            <w:tcBorders>
              <w:top w:val="dashed" w:sz="4" w:space="0" w:color="auto"/>
              <w:right w:val="double" w:sz="4" w:space="0" w:color="auto"/>
            </w:tcBorders>
          </w:tcPr>
          <w:p w:rsidR="00DC76D2" w:rsidRPr="00F36836" w:rsidRDefault="00DC76D2" w:rsidP="00242CDC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C43392" w:rsidRDefault="00C43392" w:rsidP="00133F46">
      <w:pPr>
        <w:spacing w:line="0" w:lineRule="atLeast"/>
        <w:rPr>
          <w:rFonts w:ascii="Times New Roman" w:eastAsia="標楷體" w:hAnsi="Times New Roman" w:cs="Times New Roman" w:hint="eastAsia"/>
        </w:rPr>
      </w:pPr>
    </w:p>
    <w:sectPr w:rsidR="00C43392" w:rsidSect="00133F46">
      <w:headerReference w:type="default" r:id="rId8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D44" w:rsidRDefault="00745D44" w:rsidP="00F81E9B">
      <w:r>
        <w:separator/>
      </w:r>
    </w:p>
  </w:endnote>
  <w:endnote w:type="continuationSeparator" w:id="0">
    <w:p w:rsidR="00745D44" w:rsidRDefault="00745D44" w:rsidP="00F8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D44" w:rsidRDefault="00745D44" w:rsidP="00F81E9B">
      <w:r>
        <w:separator/>
      </w:r>
    </w:p>
  </w:footnote>
  <w:footnote w:type="continuationSeparator" w:id="0">
    <w:p w:rsidR="00745D44" w:rsidRDefault="00745D44" w:rsidP="00F81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546" w:rsidRDefault="00616546" w:rsidP="00616546">
    <w:pPr>
      <w:pStyle w:val="a6"/>
      <w:jc w:val="right"/>
      <w:rPr>
        <w:rFonts w:ascii="標楷體" w:eastAsia="標楷體" w:hAnsi="標楷體"/>
        <w:sz w:val="24"/>
        <w:bdr w:val="single" w:sz="4" w:space="0" w:color="auto"/>
      </w:rPr>
    </w:pPr>
    <w:r w:rsidRPr="00616546">
      <w:rPr>
        <w:rFonts w:ascii="標楷體" w:eastAsia="標楷體" w:hAnsi="標楷體" w:hint="eastAsia"/>
        <w:sz w:val="24"/>
        <w:bdr w:val="single" w:sz="4" w:space="0" w:color="auto"/>
      </w:rPr>
      <w:t>附件</w:t>
    </w:r>
    <w:r w:rsidR="003B645A">
      <w:rPr>
        <w:rFonts w:ascii="標楷體" w:eastAsia="標楷體" w:hAnsi="標楷體" w:hint="eastAsia"/>
        <w:sz w:val="24"/>
        <w:bdr w:val="single" w:sz="4" w:space="0" w:color="auto"/>
      </w:rPr>
      <w:t>一</w:t>
    </w:r>
  </w:p>
  <w:p w:rsidR="00616546" w:rsidRDefault="006165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1A3"/>
    <w:multiLevelType w:val="hybridMultilevel"/>
    <w:tmpl w:val="555C3E16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93354"/>
    <w:multiLevelType w:val="hybridMultilevel"/>
    <w:tmpl w:val="D41002AA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3C56AD"/>
    <w:multiLevelType w:val="hybridMultilevel"/>
    <w:tmpl w:val="2A5A43D8"/>
    <w:lvl w:ilvl="0" w:tplc="8A6E39E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02B86BD8"/>
    <w:multiLevelType w:val="hybridMultilevel"/>
    <w:tmpl w:val="6DB2C626"/>
    <w:lvl w:ilvl="0" w:tplc="4E884B06">
      <w:start w:val="1"/>
      <w:numFmt w:val="taiwaneseCountingThousand"/>
      <w:lvlText w:val="（%1）"/>
      <w:lvlJc w:val="left"/>
      <w:pPr>
        <w:ind w:left="1287" w:hanging="720"/>
      </w:pPr>
      <w:rPr>
        <w:rFonts w:ascii="標楷體" w:hAnsi="標楷體" w:hint="default"/>
      </w:rPr>
    </w:lvl>
    <w:lvl w:ilvl="1" w:tplc="362C7EF2">
      <w:start w:val="1"/>
      <w:numFmt w:val="decimal"/>
      <w:lvlText w:val="%2、"/>
      <w:lvlJc w:val="left"/>
      <w:pPr>
        <w:ind w:left="14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03E62BBF"/>
    <w:multiLevelType w:val="hybridMultilevel"/>
    <w:tmpl w:val="438840BE"/>
    <w:lvl w:ilvl="0" w:tplc="66A40CEE">
      <w:start w:val="1"/>
      <w:numFmt w:val="taiwaneseCountingThousand"/>
      <w:lvlText w:val="（%1）"/>
      <w:lvlJc w:val="left"/>
      <w:pPr>
        <w:ind w:left="128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39321E4"/>
    <w:multiLevelType w:val="hybridMultilevel"/>
    <w:tmpl w:val="2A5A43D8"/>
    <w:lvl w:ilvl="0" w:tplc="8A6E39E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" w15:restartNumberingAfterBreak="0">
    <w:nsid w:val="17292295"/>
    <w:multiLevelType w:val="hybridMultilevel"/>
    <w:tmpl w:val="E850ECF4"/>
    <w:lvl w:ilvl="0" w:tplc="EE70D0CE">
      <w:start w:val="1"/>
      <w:numFmt w:val="decimal"/>
      <w:lvlText w:val="%1.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007FBD"/>
    <w:multiLevelType w:val="hybridMultilevel"/>
    <w:tmpl w:val="01A0A49A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460DB"/>
    <w:multiLevelType w:val="hybridMultilevel"/>
    <w:tmpl w:val="14A8B900"/>
    <w:lvl w:ilvl="0" w:tplc="21680C32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3D7EE7"/>
    <w:multiLevelType w:val="hybridMultilevel"/>
    <w:tmpl w:val="2A5A43D8"/>
    <w:lvl w:ilvl="0" w:tplc="8A6E39E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 w15:restartNumberingAfterBreak="0">
    <w:nsid w:val="1A097A29"/>
    <w:multiLevelType w:val="hybridMultilevel"/>
    <w:tmpl w:val="8550CE44"/>
    <w:lvl w:ilvl="0" w:tplc="28EEA7A8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667F3B"/>
    <w:multiLevelType w:val="hybridMultilevel"/>
    <w:tmpl w:val="EE5E4C72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9224C3"/>
    <w:multiLevelType w:val="hybridMultilevel"/>
    <w:tmpl w:val="1228DACA"/>
    <w:lvl w:ilvl="0" w:tplc="0409000F">
      <w:start w:val="1"/>
      <w:numFmt w:val="decimal"/>
      <w:lvlText w:val="%1.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2E6608"/>
    <w:multiLevelType w:val="hybridMultilevel"/>
    <w:tmpl w:val="00B0D5D0"/>
    <w:lvl w:ilvl="0" w:tplc="6CDE1FFA">
      <w:start w:val="1"/>
      <w:numFmt w:val="taiwaneseCountingThousand"/>
      <w:lvlText w:val="(%1)"/>
      <w:lvlJc w:val="left"/>
      <w:pPr>
        <w:ind w:left="99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A85973"/>
    <w:multiLevelType w:val="hybridMultilevel"/>
    <w:tmpl w:val="930804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BB2DBC"/>
    <w:multiLevelType w:val="hybridMultilevel"/>
    <w:tmpl w:val="01A0A49A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0F0F63"/>
    <w:multiLevelType w:val="hybridMultilevel"/>
    <w:tmpl w:val="D8524E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4A57E1"/>
    <w:multiLevelType w:val="hybridMultilevel"/>
    <w:tmpl w:val="4964E9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D8206A"/>
    <w:multiLevelType w:val="hybridMultilevel"/>
    <w:tmpl w:val="277656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D49035E"/>
    <w:multiLevelType w:val="hybridMultilevel"/>
    <w:tmpl w:val="DD00E9EC"/>
    <w:lvl w:ilvl="0" w:tplc="28EEA7A8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D6C5507"/>
    <w:multiLevelType w:val="hybridMultilevel"/>
    <w:tmpl w:val="FADC9514"/>
    <w:lvl w:ilvl="0" w:tplc="3E6E96FE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336D2788"/>
    <w:multiLevelType w:val="hybridMultilevel"/>
    <w:tmpl w:val="AC282E6C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7B20CB"/>
    <w:multiLevelType w:val="hybridMultilevel"/>
    <w:tmpl w:val="2A5A43D8"/>
    <w:lvl w:ilvl="0" w:tplc="8A6E39E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3" w15:restartNumberingAfterBreak="0">
    <w:nsid w:val="34C1113C"/>
    <w:multiLevelType w:val="hybridMultilevel"/>
    <w:tmpl w:val="D6EE18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7CB28F5"/>
    <w:multiLevelType w:val="hybridMultilevel"/>
    <w:tmpl w:val="EDD21578"/>
    <w:lvl w:ilvl="0" w:tplc="28EEA7A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B83128"/>
    <w:multiLevelType w:val="hybridMultilevel"/>
    <w:tmpl w:val="AB4E6C76"/>
    <w:lvl w:ilvl="0" w:tplc="28EEA7A8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3EC6AF0A">
      <w:start w:val="1"/>
      <w:numFmt w:val="decimal"/>
      <w:lvlText w:val="%2."/>
      <w:lvlJc w:val="left"/>
      <w:pPr>
        <w:ind w:left="1406" w:hanging="360"/>
      </w:pPr>
      <w:rPr>
        <w:rFonts w:hint="default"/>
      </w:rPr>
    </w:lvl>
    <w:lvl w:ilvl="2" w:tplc="6DDAC1E0">
      <w:start w:val="1"/>
      <w:numFmt w:val="decimalEnclosedCircle"/>
      <w:lvlText w:val="%3"/>
      <w:lvlJc w:val="left"/>
      <w:pPr>
        <w:ind w:left="1886" w:hanging="360"/>
      </w:pPr>
      <w:rPr>
        <w:rFonts w:ascii="新細明體" w:eastAsia="新細明體" w:hAnsi="新細明體" w:cs="新細明體" w:hint="default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41046D9B"/>
    <w:multiLevelType w:val="hybridMultilevel"/>
    <w:tmpl w:val="5CA49964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1AB782A"/>
    <w:multiLevelType w:val="hybridMultilevel"/>
    <w:tmpl w:val="2A5A43D8"/>
    <w:lvl w:ilvl="0" w:tplc="8A6E39E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42A90361"/>
    <w:multiLevelType w:val="hybridMultilevel"/>
    <w:tmpl w:val="47760E8A"/>
    <w:lvl w:ilvl="0" w:tplc="9430795C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43443BAB"/>
    <w:multiLevelType w:val="hybridMultilevel"/>
    <w:tmpl w:val="7F007FDA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144701"/>
    <w:multiLevelType w:val="hybridMultilevel"/>
    <w:tmpl w:val="81922F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D570FA"/>
    <w:multiLevelType w:val="hybridMultilevel"/>
    <w:tmpl w:val="01A0A49A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BF65A77"/>
    <w:multiLevelType w:val="hybridMultilevel"/>
    <w:tmpl w:val="A486146A"/>
    <w:lvl w:ilvl="0" w:tplc="28EEA7A8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1BF5DAD"/>
    <w:multiLevelType w:val="hybridMultilevel"/>
    <w:tmpl w:val="5CA49964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C1F17"/>
    <w:multiLevelType w:val="hybridMultilevel"/>
    <w:tmpl w:val="EE5E4C72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4733FE"/>
    <w:multiLevelType w:val="hybridMultilevel"/>
    <w:tmpl w:val="96549148"/>
    <w:lvl w:ilvl="0" w:tplc="21680C32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4F4BF7"/>
    <w:multiLevelType w:val="hybridMultilevel"/>
    <w:tmpl w:val="D8524E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1751627"/>
    <w:multiLevelType w:val="hybridMultilevel"/>
    <w:tmpl w:val="23524BB8"/>
    <w:lvl w:ilvl="0" w:tplc="0409000F">
      <w:start w:val="1"/>
      <w:numFmt w:val="decimal"/>
      <w:lvlText w:val="%1."/>
      <w:lvlJc w:val="left"/>
      <w:pPr>
        <w:ind w:left="99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DA055D"/>
    <w:multiLevelType w:val="hybridMultilevel"/>
    <w:tmpl w:val="02C6DD98"/>
    <w:lvl w:ilvl="0" w:tplc="EE7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9E12F1"/>
    <w:multiLevelType w:val="hybridMultilevel"/>
    <w:tmpl w:val="9AF08038"/>
    <w:lvl w:ilvl="0" w:tplc="EE70D0C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5020ECD"/>
    <w:multiLevelType w:val="hybridMultilevel"/>
    <w:tmpl w:val="1176292C"/>
    <w:lvl w:ilvl="0" w:tplc="6CDE1FFA">
      <w:start w:val="1"/>
      <w:numFmt w:val="taiwaneseCountingThousand"/>
      <w:lvlText w:val="(%1)"/>
      <w:lvlJc w:val="left"/>
      <w:pPr>
        <w:ind w:left="99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77721848"/>
    <w:multiLevelType w:val="hybridMultilevel"/>
    <w:tmpl w:val="65D0583C"/>
    <w:lvl w:ilvl="0" w:tplc="95206F2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9B493E"/>
    <w:multiLevelType w:val="hybridMultilevel"/>
    <w:tmpl w:val="3482AA5C"/>
    <w:lvl w:ilvl="0" w:tplc="2CC4A27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1"/>
  </w:num>
  <w:num w:numId="2">
    <w:abstractNumId w:val="17"/>
  </w:num>
  <w:num w:numId="3">
    <w:abstractNumId w:val="16"/>
  </w:num>
  <w:num w:numId="4">
    <w:abstractNumId w:val="3"/>
  </w:num>
  <w:num w:numId="5">
    <w:abstractNumId w:val="4"/>
  </w:num>
  <w:num w:numId="6">
    <w:abstractNumId w:val="25"/>
  </w:num>
  <w:num w:numId="7">
    <w:abstractNumId w:val="12"/>
  </w:num>
  <w:num w:numId="8">
    <w:abstractNumId w:val="5"/>
  </w:num>
  <w:num w:numId="9">
    <w:abstractNumId w:val="2"/>
  </w:num>
  <w:num w:numId="10">
    <w:abstractNumId w:val="22"/>
  </w:num>
  <w:num w:numId="11">
    <w:abstractNumId w:val="9"/>
  </w:num>
  <w:num w:numId="12">
    <w:abstractNumId w:val="27"/>
  </w:num>
  <w:num w:numId="13">
    <w:abstractNumId w:val="24"/>
  </w:num>
  <w:num w:numId="14">
    <w:abstractNumId w:val="40"/>
  </w:num>
  <w:num w:numId="15">
    <w:abstractNumId w:val="13"/>
  </w:num>
  <w:num w:numId="16">
    <w:abstractNumId w:val="37"/>
  </w:num>
  <w:num w:numId="17">
    <w:abstractNumId w:val="14"/>
  </w:num>
  <w:num w:numId="18">
    <w:abstractNumId w:val="30"/>
  </w:num>
  <w:num w:numId="19">
    <w:abstractNumId w:val="18"/>
  </w:num>
  <w:num w:numId="20">
    <w:abstractNumId w:val="23"/>
  </w:num>
  <w:num w:numId="21">
    <w:abstractNumId w:val="32"/>
  </w:num>
  <w:num w:numId="22">
    <w:abstractNumId w:val="10"/>
  </w:num>
  <w:num w:numId="23">
    <w:abstractNumId w:val="38"/>
  </w:num>
  <w:num w:numId="24">
    <w:abstractNumId w:val="26"/>
  </w:num>
  <w:num w:numId="25">
    <w:abstractNumId w:val="29"/>
  </w:num>
  <w:num w:numId="26">
    <w:abstractNumId w:val="19"/>
  </w:num>
  <w:num w:numId="27">
    <w:abstractNumId w:val="6"/>
  </w:num>
  <w:num w:numId="28">
    <w:abstractNumId w:val="21"/>
  </w:num>
  <w:num w:numId="29">
    <w:abstractNumId w:val="7"/>
  </w:num>
  <w:num w:numId="30">
    <w:abstractNumId w:val="34"/>
  </w:num>
  <w:num w:numId="31">
    <w:abstractNumId w:val="0"/>
  </w:num>
  <w:num w:numId="32">
    <w:abstractNumId w:val="8"/>
  </w:num>
  <w:num w:numId="33">
    <w:abstractNumId w:val="35"/>
  </w:num>
  <w:num w:numId="34">
    <w:abstractNumId w:val="15"/>
  </w:num>
  <w:num w:numId="35">
    <w:abstractNumId w:val="11"/>
  </w:num>
  <w:num w:numId="36">
    <w:abstractNumId w:val="1"/>
  </w:num>
  <w:num w:numId="37">
    <w:abstractNumId w:val="39"/>
  </w:num>
  <w:num w:numId="38">
    <w:abstractNumId w:val="33"/>
  </w:num>
  <w:num w:numId="39">
    <w:abstractNumId w:val="31"/>
  </w:num>
  <w:num w:numId="40">
    <w:abstractNumId w:val="42"/>
  </w:num>
  <w:num w:numId="41">
    <w:abstractNumId w:val="20"/>
  </w:num>
  <w:num w:numId="42">
    <w:abstractNumId w:val="28"/>
  </w:num>
  <w:num w:numId="43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E17"/>
    <w:rsid w:val="00005B64"/>
    <w:rsid w:val="000075C7"/>
    <w:rsid w:val="00014C3B"/>
    <w:rsid w:val="00015793"/>
    <w:rsid w:val="00015D68"/>
    <w:rsid w:val="0002194B"/>
    <w:rsid w:val="00024A77"/>
    <w:rsid w:val="00030AAF"/>
    <w:rsid w:val="00031B9F"/>
    <w:rsid w:val="00034379"/>
    <w:rsid w:val="00041762"/>
    <w:rsid w:val="000469E7"/>
    <w:rsid w:val="00052C1D"/>
    <w:rsid w:val="00056310"/>
    <w:rsid w:val="00062B93"/>
    <w:rsid w:val="00064771"/>
    <w:rsid w:val="00067E76"/>
    <w:rsid w:val="000854D0"/>
    <w:rsid w:val="0009073E"/>
    <w:rsid w:val="000A0D6B"/>
    <w:rsid w:val="000A4BCB"/>
    <w:rsid w:val="000A6F54"/>
    <w:rsid w:val="000C6BFD"/>
    <w:rsid w:val="000D10F8"/>
    <w:rsid w:val="000D3A04"/>
    <w:rsid w:val="000D4633"/>
    <w:rsid w:val="000D4A5B"/>
    <w:rsid w:val="000D50F2"/>
    <w:rsid w:val="00104BE2"/>
    <w:rsid w:val="001119DB"/>
    <w:rsid w:val="001136CB"/>
    <w:rsid w:val="00116EEA"/>
    <w:rsid w:val="00117817"/>
    <w:rsid w:val="00120D3A"/>
    <w:rsid w:val="00121E17"/>
    <w:rsid w:val="001277B4"/>
    <w:rsid w:val="00130430"/>
    <w:rsid w:val="00133A2E"/>
    <w:rsid w:val="00133F46"/>
    <w:rsid w:val="0013571B"/>
    <w:rsid w:val="00136A1A"/>
    <w:rsid w:val="00153863"/>
    <w:rsid w:val="00154391"/>
    <w:rsid w:val="00156B85"/>
    <w:rsid w:val="00161546"/>
    <w:rsid w:val="0017055E"/>
    <w:rsid w:val="00173843"/>
    <w:rsid w:val="001767BA"/>
    <w:rsid w:val="001807C9"/>
    <w:rsid w:val="001822F9"/>
    <w:rsid w:val="001849C3"/>
    <w:rsid w:val="00186F40"/>
    <w:rsid w:val="00190610"/>
    <w:rsid w:val="001937D6"/>
    <w:rsid w:val="00193E30"/>
    <w:rsid w:val="001967A6"/>
    <w:rsid w:val="001D4F55"/>
    <w:rsid w:val="001D77AD"/>
    <w:rsid w:val="001F5800"/>
    <w:rsid w:val="00203D9E"/>
    <w:rsid w:val="00214AEA"/>
    <w:rsid w:val="00215528"/>
    <w:rsid w:val="00216204"/>
    <w:rsid w:val="00217BB5"/>
    <w:rsid w:val="00220684"/>
    <w:rsid w:val="00221759"/>
    <w:rsid w:val="002234CF"/>
    <w:rsid w:val="002279B1"/>
    <w:rsid w:val="00233589"/>
    <w:rsid w:val="00236296"/>
    <w:rsid w:val="00236A17"/>
    <w:rsid w:val="00240787"/>
    <w:rsid w:val="00242CDC"/>
    <w:rsid w:val="0024449B"/>
    <w:rsid w:val="00247933"/>
    <w:rsid w:val="0025200B"/>
    <w:rsid w:val="0026018B"/>
    <w:rsid w:val="002621AF"/>
    <w:rsid w:val="00264291"/>
    <w:rsid w:val="002710DB"/>
    <w:rsid w:val="00275343"/>
    <w:rsid w:val="00275616"/>
    <w:rsid w:val="002756B6"/>
    <w:rsid w:val="0027778D"/>
    <w:rsid w:val="0028150D"/>
    <w:rsid w:val="00284AF1"/>
    <w:rsid w:val="00291400"/>
    <w:rsid w:val="002958C1"/>
    <w:rsid w:val="002A2A89"/>
    <w:rsid w:val="002B10BB"/>
    <w:rsid w:val="002B305A"/>
    <w:rsid w:val="002B375A"/>
    <w:rsid w:val="002B6173"/>
    <w:rsid w:val="002C3339"/>
    <w:rsid w:val="002C58A2"/>
    <w:rsid w:val="002D39B6"/>
    <w:rsid w:val="002D4D5D"/>
    <w:rsid w:val="002D77D7"/>
    <w:rsid w:val="002E26EB"/>
    <w:rsid w:val="002E688F"/>
    <w:rsid w:val="002F2AFD"/>
    <w:rsid w:val="002F7949"/>
    <w:rsid w:val="0032004C"/>
    <w:rsid w:val="00325338"/>
    <w:rsid w:val="00325ECA"/>
    <w:rsid w:val="00327585"/>
    <w:rsid w:val="0033025C"/>
    <w:rsid w:val="0033242B"/>
    <w:rsid w:val="003354B8"/>
    <w:rsid w:val="003369AD"/>
    <w:rsid w:val="003370C4"/>
    <w:rsid w:val="003446A8"/>
    <w:rsid w:val="00346179"/>
    <w:rsid w:val="0034785C"/>
    <w:rsid w:val="003551F2"/>
    <w:rsid w:val="00356073"/>
    <w:rsid w:val="003664F0"/>
    <w:rsid w:val="0037365B"/>
    <w:rsid w:val="00385E17"/>
    <w:rsid w:val="003A2CFA"/>
    <w:rsid w:val="003A2F77"/>
    <w:rsid w:val="003A47FC"/>
    <w:rsid w:val="003B3D7F"/>
    <w:rsid w:val="003B4F9A"/>
    <w:rsid w:val="003B645A"/>
    <w:rsid w:val="003C16A3"/>
    <w:rsid w:val="003C4B8A"/>
    <w:rsid w:val="003E0CB9"/>
    <w:rsid w:val="0040395F"/>
    <w:rsid w:val="004153C1"/>
    <w:rsid w:val="0041589C"/>
    <w:rsid w:val="00423D23"/>
    <w:rsid w:val="00431DDE"/>
    <w:rsid w:val="00444AA6"/>
    <w:rsid w:val="00444F60"/>
    <w:rsid w:val="00446978"/>
    <w:rsid w:val="0045519A"/>
    <w:rsid w:val="0046241B"/>
    <w:rsid w:val="004642C3"/>
    <w:rsid w:val="004663D8"/>
    <w:rsid w:val="004667A9"/>
    <w:rsid w:val="00471CB9"/>
    <w:rsid w:val="00490F1E"/>
    <w:rsid w:val="004A71A6"/>
    <w:rsid w:val="004C169E"/>
    <w:rsid w:val="004C1DA8"/>
    <w:rsid w:val="004D2094"/>
    <w:rsid w:val="004F4723"/>
    <w:rsid w:val="004F5B96"/>
    <w:rsid w:val="00506F98"/>
    <w:rsid w:val="00507031"/>
    <w:rsid w:val="0051127D"/>
    <w:rsid w:val="0051337A"/>
    <w:rsid w:val="005178A8"/>
    <w:rsid w:val="005237D3"/>
    <w:rsid w:val="00524390"/>
    <w:rsid w:val="005374A0"/>
    <w:rsid w:val="005410E9"/>
    <w:rsid w:val="00554600"/>
    <w:rsid w:val="00560F6C"/>
    <w:rsid w:val="00561495"/>
    <w:rsid w:val="00567CBE"/>
    <w:rsid w:val="00575B0A"/>
    <w:rsid w:val="00577094"/>
    <w:rsid w:val="00583E6F"/>
    <w:rsid w:val="00591E2B"/>
    <w:rsid w:val="005A1171"/>
    <w:rsid w:val="005A30D2"/>
    <w:rsid w:val="005B039A"/>
    <w:rsid w:val="005B26C6"/>
    <w:rsid w:val="005B4938"/>
    <w:rsid w:val="005C6156"/>
    <w:rsid w:val="005D12E7"/>
    <w:rsid w:val="005D31E8"/>
    <w:rsid w:val="005D39D5"/>
    <w:rsid w:val="005E7FE9"/>
    <w:rsid w:val="005F1232"/>
    <w:rsid w:val="005F68DC"/>
    <w:rsid w:val="006013A9"/>
    <w:rsid w:val="006015C6"/>
    <w:rsid w:val="00601D24"/>
    <w:rsid w:val="006036EB"/>
    <w:rsid w:val="00603CD4"/>
    <w:rsid w:val="00616546"/>
    <w:rsid w:val="006255E2"/>
    <w:rsid w:val="006269B3"/>
    <w:rsid w:val="00626D8B"/>
    <w:rsid w:val="00632E89"/>
    <w:rsid w:val="00633D0C"/>
    <w:rsid w:val="00635A40"/>
    <w:rsid w:val="00636A9E"/>
    <w:rsid w:val="00641A78"/>
    <w:rsid w:val="00655EC0"/>
    <w:rsid w:val="00664C37"/>
    <w:rsid w:val="00675618"/>
    <w:rsid w:val="00680410"/>
    <w:rsid w:val="00683C55"/>
    <w:rsid w:val="00685453"/>
    <w:rsid w:val="0069493E"/>
    <w:rsid w:val="0069632F"/>
    <w:rsid w:val="006A0A62"/>
    <w:rsid w:val="006B2D9F"/>
    <w:rsid w:val="006C1729"/>
    <w:rsid w:val="006C75FD"/>
    <w:rsid w:val="006D4CF3"/>
    <w:rsid w:val="006D6B26"/>
    <w:rsid w:val="006E4354"/>
    <w:rsid w:val="006E5DA9"/>
    <w:rsid w:val="006F56B3"/>
    <w:rsid w:val="00702C59"/>
    <w:rsid w:val="00702CB0"/>
    <w:rsid w:val="0070456C"/>
    <w:rsid w:val="00737DD1"/>
    <w:rsid w:val="00745D44"/>
    <w:rsid w:val="007464E0"/>
    <w:rsid w:val="00753FAF"/>
    <w:rsid w:val="00757DB5"/>
    <w:rsid w:val="007622E0"/>
    <w:rsid w:val="00775E56"/>
    <w:rsid w:val="0077710E"/>
    <w:rsid w:val="007856D1"/>
    <w:rsid w:val="007A0CBD"/>
    <w:rsid w:val="007A294B"/>
    <w:rsid w:val="007A613C"/>
    <w:rsid w:val="007B4124"/>
    <w:rsid w:val="007B45D5"/>
    <w:rsid w:val="007B46D4"/>
    <w:rsid w:val="007C5F26"/>
    <w:rsid w:val="007D2BA1"/>
    <w:rsid w:val="007D76C8"/>
    <w:rsid w:val="007E511E"/>
    <w:rsid w:val="007E68B1"/>
    <w:rsid w:val="007F27CC"/>
    <w:rsid w:val="007F6C4E"/>
    <w:rsid w:val="00800B2C"/>
    <w:rsid w:val="0080323C"/>
    <w:rsid w:val="0080379E"/>
    <w:rsid w:val="00805266"/>
    <w:rsid w:val="0082037C"/>
    <w:rsid w:val="008224B1"/>
    <w:rsid w:val="00822638"/>
    <w:rsid w:val="00822B1C"/>
    <w:rsid w:val="00825FA1"/>
    <w:rsid w:val="0083733F"/>
    <w:rsid w:val="00861D8D"/>
    <w:rsid w:val="00864E87"/>
    <w:rsid w:val="0086622E"/>
    <w:rsid w:val="0087169B"/>
    <w:rsid w:val="00873850"/>
    <w:rsid w:val="00886AC4"/>
    <w:rsid w:val="00892BEF"/>
    <w:rsid w:val="008953C6"/>
    <w:rsid w:val="008B388E"/>
    <w:rsid w:val="008B642F"/>
    <w:rsid w:val="008C05B7"/>
    <w:rsid w:val="008C5F70"/>
    <w:rsid w:val="008C7D02"/>
    <w:rsid w:val="008D1158"/>
    <w:rsid w:val="008D394C"/>
    <w:rsid w:val="008D694A"/>
    <w:rsid w:val="008F2F3B"/>
    <w:rsid w:val="009007B2"/>
    <w:rsid w:val="009173E0"/>
    <w:rsid w:val="00917DE4"/>
    <w:rsid w:val="00917E0B"/>
    <w:rsid w:val="00924A12"/>
    <w:rsid w:val="009330E0"/>
    <w:rsid w:val="00933616"/>
    <w:rsid w:val="00937851"/>
    <w:rsid w:val="0095620F"/>
    <w:rsid w:val="009609F8"/>
    <w:rsid w:val="00975249"/>
    <w:rsid w:val="00986D6B"/>
    <w:rsid w:val="009A4780"/>
    <w:rsid w:val="009A57EA"/>
    <w:rsid w:val="009A74E5"/>
    <w:rsid w:val="009B27F9"/>
    <w:rsid w:val="009B7D95"/>
    <w:rsid w:val="009C03E2"/>
    <w:rsid w:val="009C2164"/>
    <w:rsid w:val="009C46CF"/>
    <w:rsid w:val="009C7C4A"/>
    <w:rsid w:val="009D3844"/>
    <w:rsid w:val="009D6F1E"/>
    <w:rsid w:val="009F15A3"/>
    <w:rsid w:val="00A00F58"/>
    <w:rsid w:val="00A1592E"/>
    <w:rsid w:val="00A31473"/>
    <w:rsid w:val="00A3356D"/>
    <w:rsid w:val="00A35905"/>
    <w:rsid w:val="00A408D3"/>
    <w:rsid w:val="00A44041"/>
    <w:rsid w:val="00A46378"/>
    <w:rsid w:val="00A60332"/>
    <w:rsid w:val="00A62FC6"/>
    <w:rsid w:val="00A7131C"/>
    <w:rsid w:val="00A758A7"/>
    <w:rsid w:val="00A75E6A"/>
    <w:rsid w:val="00A807AA"/>
    <w:rsid w:val="00A842EB"/>
    <w:rsid w:val="00AC28EE"/>
    <w:rsid w:val="00AD0067"/>
    <w:rsid w:val="00AE1976"/>
    <w:rsid w:val="00AE6C04"/>
    <w:rsid w:val="00AF036C"/>
    <w:rsid w:val="00AF204A"/>
    <w:rsid w:val="00AF7CF3"/>
    <w:rsid w:val="00B041C1"/>
    <w:rsid w:val="00B06AB2"/>
    <w:rsid w:val="00B149D9"/>
    <w:rsid w:val="00B330D8"/>
    <w:rsid w:val="00B37A5C"/>
    <w:rsid w:val="00B37F72"/>
    <w:rsid w:val="00B403B5"/>
    <w:rsid w:val="00B5541F"/>
    <w:rsid w:val="00B55AC2"/>
    <w:rsid w:val="00B61AC7"/>
    <w:rsid w:val="00B63C54"/>
    <w:rsid w:val="00B6756F"/>
    <w:rsid w:val="00B9210D"/>
    <w:rsid w:val="00BA121B"/>
    <w:rsid w:val="00BA7063"/>
    <w:rsid w:val="00BB26C6"/>
    <w:rsid w:val="00BB41F4"/>
    <w:rsid w:val="00BC1F2F"/>
    <w:rsid w:val="00BC44F8"/>
    <w:rsid w:val="00BC63C3"/>
    <w:rsid w:val="00BD5CA6"/>
    <w:rsid w:val="00BD710F"/>
    <w:rsid w:val="00C36A4A"/>
    <w:rsid w:val="00C43328"/>
    <w:rsid w:val="00C43392"/>
    <w:rsid w:val="00C43CCD"/>
    <w:rsid w:val="00C63547"/>
    <w:rsid w:val="00C63E88"/>
    <w:rsid w:val="00C728A3"/>
    <w:rsid w:val="00C86FBF"/>
    <w:rsid w:val="00C91185"/>
    <w:rsid w:val="00C91501"/>
    <w:rsid w:val="00CA30A1"/>
    <w:rsid w:val="00CA33EA"/>
    <w:rsid w:val="00CA4979"/>
    <w:rsid w:val="00CB3B57"/>
    <w:rsid w:val="00CB5BFB"/>
    <w:rsid w:val="00CC1D21"/>
    <w:rsid w:val="00CC520B"/>
    <w:rsid w:val="00CD3F0D"/>
    <w:rsid w:val="00CE005E"/>
    <w:rsid w:val="00CE1BA0"/>
    <w:rsid w:val="00CF1700"/>
    <w:rsid w:val="00D01BF5"/>
    <w:rsid w:val="00D02356"/>
    <w:rsid w:val="00D136F6"/>
    <w:rsid w:val="00D14EFF"/>
    <w:rsid w:val="00D17904"/>
    <w:rsid w:val="00D20C81"/>
    <w:rsid w:val="00D25DCB"/>
    <w:rsid w:val="00D27553"/>
    <w:rsid w:val="00D33404"/>
    <w:rsid w:val="00D34AE4"/>
    <w:rsid w:val="00D3521F"/>
    <w:rsid w:val="00D3553B"/>
    <w:rsid w:val="00D357FB"/>
    <w:rsid w:val="00D44F03"/>
    <w:rsid w:val="00D5185E"/>
    <w:rsid w:val="00D567BB"/>
    <w:rsid w:val="00D771F4"/>
    <w:rsid w:val="00D80900"/>
    <w:rsid w:val="00D81AB2"/>
    <w:rsid w:val="00D87EF3"/>
    <w:rsid w:val="00D90721"/>
    <w:rsid w:val="00D93267"/>
    <w:rsid w:val="00D97D2F"/>
    <w:rsid w:val="00DA24C6"/>
    <w:rsid w:val="00DA4942"/>
    <w:rsid w:val="00DC72FF"/>
    <w:rsid w:val="00DC76D2"/>
    <w:rsid w:val="00DD2DA9"/>
    <w:rsid w:val="00DF5C21"/>
    <w:rsid w:val="00DF5CDE"/>
    <w:rsid w:val="00E033DC"/>
    <w:rsid w:val="00E04433"/>
    <w:rsid w:val="00E0593E"/>
    <w:rsid w:val="00E11E41"/>
    <w:rsid w:val="00E14F98"/>
    <w:rsid w:val="00E37CB1"/>
    <w:rsid w:val="00E446E4"/>
    <w:rsid w:val="00E476E4"/>
    <w:rsid w:val="00E62D0E"/>
    <w:rsid w:val="00E74BF7"/>
    <w:rsid w:val="00E83816"/>
    <w:rsid w:val="00E871DC"/>
    <w:rsid w:val="00E9370B"/>
    <w:rsid w:val="00EA30CB"/>
    <w:rsid w:val="00EA722A"/>
    <w:rsid w:val="00EB0FE7"/>
    <w:rsid w:val="00EB2521"/>
    <w:rsid w:val="00EE71D7"/>
    <w:rsid w:val="00F01849"/>
    <w:rsid w:val="00F165F4"/>
    <w:rsid w:val="00F20322"/>
    <w:rsid w:val="00F23308"/>
    <w:rsid w:val="00F233B2"/>
    <w:rsid w:val="00F32DA7"/>
    <w:rsid w:val="00F347BC"/>
    <w:rsid w:val="00F35095"/>
    <w:rsid w:val="00F36836"/>
    <w:rsid w:val="00F5289F"/>
    <w:rsid w:val="00F60BE0"/>
    <w:rsid w:val="00F61BF6"/>
    <w:rsid w:val="00F65CD7"/>
    <w:rsid w:val="00F74033"/>
    <w:rsid w:val="00F81E9B"/>
    <w:rsid w:val="00F848D8"/>
    <w:rsid w:val="00FA3DF0"/>
    <w:rsid w:val="00FA49F7"/>
    <w:rsid w:val="00FB047F"/>
    <w:rsid w:val="00FB19BD"/>
    <w:rsid w:val="00FB56D1"/>
    <w:rsid w:val="00FD61AE"/>
    <w:rsid w:val="00FE4169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0C364"/>
  <w15:docId w15:val="{DA563EBD-4868-4826-A5DA-15FE8CA1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F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link w:val="a4"/>
    <w:uiPriority w:val="34"/>
    <w:locked/>
    <w:rsid w:val="00385E17"/>
  </w:style>
  <w:style w:type="paragraph" w:styleId="a4">
    <w:name w:val="List Paragraph"/>
    <w:basedOn w:val="a"/>
    <w:link w:val="a3"/>
    <w:uiPriority w:val="34"/>
    <w:qFormat/>
    <w:rsid w:val="00385E17"/>
    <w:pPr>
      <w:ind w:leftChars="200" w:left="480"/>
    </w:pPr>
  </w:style>
  <w:style w:type="table" w:styleId="a5">
    <w:name w:val="Table Grid"/>
    <w:basedOn w:val="a1"/>
    <w:uiPriority w:val="39"/>
    <w:rsid w:val="00BA7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81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81E9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81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81E9B"/>
    <w:rPr>
      <w:sz w:val="20"/>
      <w:szCs w:val="20"/>
    </w:rPr>
  </w:style>
  <w:style w:type="character" w:styleId="aa">
    <w:name w:val="Hyperlink"/>
    <w:basedOn w:val="a0"/>
    <w:uiPriority w:val="99"/>
    <w:unhideWhenUsed/>
    <w:rsid w:val="000D10F8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0D10F8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E11E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11E4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AE19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7223">
          <w:marLeft w:val="14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2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6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44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3FBB-B787-4221-AC01-120302851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4445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</cp:lastModifiedBy>
  <cp:revision>97</cp:revision>
  <cp:lastPrinted>2019-09-12T03:51:00Z</cp:lastPrinted>
  <dcterms:created xsi:type="dcterms:W3CDTF">2019-01-18T09:01:00Z</dcterms:created>
  <dcterms:modified xsi:type="dcterms:W3CDTF">2019-10-30T03:39:00Z</dcterms:modified>
</cp:coreProperties>
</file>